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D3" w:rsidRDefault="00485C81" w:rsidP="00485C8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Благодаря театру развиваем речь</w:t>
      </w:r>
    </w:p>
    <w:p w:rsidR="00485C81" w:rsidRPr="00356ED3" w:rsidRDefault="00485C81" w:rsidP="004B677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35B62" w:rsidRPr="00063460" w:rsidRDefault="00A35B62" w:rsidP="00601A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60">
        <w:rPr>
          <w:rFonts w:ascii="Times New Roman" w:hAnsi="Times New Roman" w:cs="Times New Roman"/>
          <w:sz w:val="24"/>
          <w:szCs w:val="24"/>
        </w:rPr>
        <w:t>Речь – одна из важнейших линий развития ребенка. Благодаря родному языку малыш входит в наш мир. А взрослые должны приложить немало усилий, чтобы речь у ребенка развивалась правильно и своевременно. Период дошкольного детства фундамент для дальнейшего развития всех сторон речи.</w:t>
      </w:r>
      <w:r w:rsidR="00BA7AEC" w:rsidRPr="00063460">
        <w:rPr>
          <w:rFonts w:ascii="Times New Roman" w:hAnsi="Times New Roman" w:cs="Times New Roman"/>
          <w:sz w:val="24"/>
          <w:szCs w:val="24"/>
        </w:rPr>
        <w:t xml:space="preserve"> Ребята учатся</w:t>
      </w:r>
      <w:r w:rsidRPr="00063460">
        <w:rPr>
          <w:rFonts w:ascii="Times New Roman" w:hAnsi="Times New Roman" w:cs="Times New Roman"/>
          <w:sz w:val="24"/>
          <w:szCs w:val="24"/>
        </w:rPr>
        <w:t xml:space="preserve"> общаться с другими людьми, действовать совместно с ними</w:t>
      </w:r>
      <w:r w:rsidR="00BA7AEC" w:rsidRPr="00063460">
        <w:rPr>
          <w:rFonts w:ascii="Times New Roman" w:hAnsi="Times New Roman" w:cs="Times New Roman"/>
          <w:sz w:val="24"/>
          <w:szCs w:val="24"/>
        </w:rPr>
        <w:t>, познавать новое.</w:t>
      </w:r>
      <w:r w:rsidRPr="00063460">
        <w:rPr>
          <w:rFonts w:ascii="Times New Roman" w:hAnsi="Times New Roman" w:cs="Times New Roman"/>
          <w:sz w:val="24"/>
          <w:szCs w:val="24"/>
        </w:rPr>
        <w:t xml:space="preserve"> В современное время дети стали меньше общаться не только со взрослыми, но и друг с другом. Поэтому в</w:t>
      </w:r>
      <w:r w:rsidR="0073604A" w:rsidRPr="00063460">
        <w:rPr>
          <w:rFonts w:ascii="Times New Roman" w:hAnsi="Times New Roman" w:cs="Times New Roman"/>
          <w:sz w:val="24"/>
          <w:szCs w:val="24"/>
        </w:rPr>
        <w:t xml:space="preserve"> последние годы, к сожалению</w:t>
      </w:r>
      <w:r w:rsidR="00054E9B" w:rsidRPr="00063460">
        <w:rPr>
          <w:rFonts w:ascii="Times New Roman" w:hAnsi="Times New Roman" w:cs="Times New Roman"/>
          <w:sz w:val="24"/>
          <w:szCs w:val="24"/>
        </w:rPr>
        <w:t>,</w:t>
      </w:r>
      <w:r w:rsidR="0073604A" w:rsidRPr="00063460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252F50">
        <w:rPr>
          <w:rFonts w:ascii="Times New Roman" w:hAnsi="Times New Roman" w:cs="Times New Roman"/>
          <w:sz w:val="24"/>
          <w:szCs w:val="24"/>
        </w:rPr>
        <w:t>ется увеличение количества дошкольников</w:t>
      </w:r>
      <w:r w:rsidRPr="00063460">
        <w:rPr>
          <w:rFonts w:ascii="Times New Roman" w:hAnsi="Times New Roman" w:cs="Times New Roman"/>
          <w:sz w:val="24"/>
          <w:szCs w:val="24"/>
        </w:rPr>
        <w:t xml:space="preserve"> и</w:t>
      </w:r>
      <w:r w:rsidR="0073604A" w:rsidRPr="00063460">
        <w:rPr>
          <w:rFonts w:ascii="Times New Roman" w:hAnsi="Times New Roman" w:cs="Times New Roman"/>
          <w:sz w:val="24"/>
          <w:szCs w:val="24"/>
        </w:rPr>
        <w:t xml:space="preserve">меющих нарушения речи. Ясная и правильная речь – залог успешности и уверенности в себе. </w:t>
      </w:r>
    </w:p>
    <w:p w:rsidR="00B95D20" w:rsidRPr="00063460" w:rsidRDefault="00BA7AEC" w:rsidP="00063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60">
        <w:rPr>
          <w:rFonts w:ascii="Times New Roman" w:hAnsi="Times New Roman" w:cs="Times New Roman"/>
          <w:sz w:val="24"/>
          <w:szCs w:val="24"/>
        </w:rPr>
        <w:t>Развивать речь дошкольников можно через различные виды деятельности. Одной из эффективных способов является театрализованная деятельность. Театрализованная игра оказывает большое влияние на речевое развитие малышей: стимулирует активный словарь, соверше</w:t>
      </w:r>
      <w:r w:rsidR="000953F2" w:rsidRPr="00063460">
        <w:rPr>
          <w:rFonts w:ascii="Times New Roman" w:hAnsi="Times New Roman" w:cs="Times New Roman"/>
          <w:sz w:val="24"/>
          <w:szCs w:val="24"/>
        </w:rPr>
        <w:t>нствует артикуляционный аппарат, формирует личность ребенка, самостоятельность, творчество.</w:t>
      </w:r>
      <w:r w:rsidRPr="00063460">
        <w:rPr>
          <w:rFonts w:ascii="Times New Roman" w:hAnsi="Times New Roman" w:cs="Times New Roman"/>
          <w:sz w:val="24"/>
          <w:szCs w:val="24"/>
        </w:rPr>
        <w:t xml:space="preserve"> Ребенок усваивает богатство родного языка, развивается эмоционально.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О</w:t>
      </w:r>
      <w:r w:rsidRPr="00063460">
        <w:rPr>
          <w:rFonts w:ascii="Times New Roman" w:hAnsi="Times New Roman" w:cs="Times New Roman"/>
          <w:sz w:val="24"/>
          <w:szCs w:val="24"/>
        </w:rPr>
        <w:t>снователь кукольного театра С.В Образцов однажды высказал мысль о том, что каждому ребенку свойственно стремлени</w:t>
      </w:r>
      <w:r w:rsidR="00054E9B" w:rsidRPr="00063460">
        <w:rPr>
          <w:rFonts w:ascii="Times New Roman" w:hAnsi="Times New Roman" w:cs="Times New Roman"/>
          <w:sz w:val="24"/>
          <w:szCs w:val="24"/>
        </w:rPr>
        <w:t>е к актерству. Действительно</w:t>
      </w:r>
      <w:r w:rsidRPr="00063460">
        <w:rPr>
          <w:rFonts w:ascii="Times New Roman" w:hAnsi="Times New Roman" w:cs="Times New Roman"/>
          <w:sz w:val="24"/>
          <w:szCs w:val="24"/>
        </w:rPr>
        <w:t xml:space="preserve"> знакомство с театром происходит в атмосфере волшебства, праздничности, приподнятого настроения. Поэтому заинтересовать малышей театром несложно.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 Дети любят играть и театрализованные игры у них одни из любимых: они с удовольствием обыгрывают знакомые произведения, перевоплощаются в любимые образы.</w:t>
      </w:r>
      <w:r w:rsid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50" w:rsidRDefault="00601A8A" w:rsidP="00601A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учебном году одной из годовых задач детского сада «Звездочка» является тема: </w:t>
      </w:r>
      <w:r w:rsidR="00054E9B" w:rsidRPr="000634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речи и коммуникативных способностей</w:t>
      </w:r>
      <w:r w:rsidR="0073604A" w:rsidRPr="0006346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посредством театрализованной деятельности</w:t>
      </w:r>
      <w:r w:rsidR="00054E9B" w:rsidRPr="000634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73604A" w:rsidRPr="00063460">
        <w:rPr>
          <w:rFonts w:ascii="Times New Roman" w:hAnsi="Times New Roman" w:cs="Times New Roman"/>
          <w:sz w:val="24"/>
          <w:szCs w:val="24"/>
        </w:rPr>
        <w:t>абота по данному направлению ведется давно</w:t>
      </w:r>
      <w:r w:rsidR="0073604A" w:rsidRPr="00252F50">
        <w:rPr>
          <w:rFonts w:ascii="Times New Roman" w:hAnsi="Times New Roman" w:cs="Times New Roman"/>
          <w:sz w:val="24"/>
          <w:szCs w:val="24"/>
        </w:rPr>
        <w:t>.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Театрализованная</w:t>
      </w:r>
      <w:r w:rsid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присутствует почти во</w:t>
      </w:r>
      <w:r w:rsid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режимных моментах: утренняя гимнастика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прогулка, занятия, </w:t>
      </w:r>
      <w:r w:rsidR="00252F50" w:rsidRPr="00252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праздники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2F50" w:rsidRPr="00252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2F50" w:rsidRPr="00252F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развлечения</w:t>
      </w:r>
      <w:r w:rsidR="00252F50" w:rsidRP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, подвижные и сюжетно-ролевые игры</w:t>
      </w:r>
      <w:r w:rsidR="00252F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2F50" w:rsidRDefault="0073604A" w:rsidP="00063460">
      <w:pPr>
        <w:pStyle w:val="a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356ED3">
        <w:rPr>
          <w:rFonts w:ascii="Times New Roman" w:hAnsi="Times New Roman" w:cs="Times New Roman"/>
          <w:sz w:val="24"/>
          <w:szCs w:val="24"/>
        </w:rPr>
        <w:tab/>
      </w:r>
      <w:r w:rsidRPr="00063460">
        <w:rPr>
          <w:rFonts w:ascii="Times New Roman" w:hAnsi="Times New Roman" w:cs="Times New Roman"/>
          <w:sz w:val="24"/>
          <w:szCs w:val="24"/>
        </w:rPr>
        <w:t>В каждой группе имеется картотека игр и упражнений</w:t>
      </w:r>
      <w:r w:rsidR="000953F2" w:rsidRPr="00063460">
        <w:rPr>
          <w:rFonts w:ascii="Times New Roman" w:hAnsi="Times New Roman" w:cs="Times New Roman"/>
          <w:sz w:val="24"/>
          <w:szCs w:val="24"/>
        </w:rPr>
        <w:t>, группы оборудованы театральными уголками, где ребенок может само</w:t>
      </w:r>
      <w:r w:rsidR="00054E9B" w:rsidRPr="00063460">
        <w:rPr>
          <w:rFonts w:ascii="Times New Roman" w:hAnsi="Times New Roman" w:cs="Times New Roman"/>
          <w:sz w:val="24"/>
          <w:szCs w:val="24"/>
        </w:rPr>
        <w:t>стоятельно прорепетировать роль.</w:t>
      </w:r>
      <w:r w:rsidR="000953F2" w:rsidRPr="00063460">
        <w:rPr>
          <w:rFonts w:ascii="Times New Roman" w:hAnsi="Times New Roman" w:cs="Times New Roman"/>
          <w:sz w:val="24"/>
          <w:szCs w:val="24"/>
        </w:rPr>
        <w:t xml:space="preserve"> В р</w:t>
      </w:r>
      <w:r w:rsidR="00E047F7" w:rsidRPr="00063460">
        <w:rPr>
          <w:rFonts w:ascii="Times New Roman" w:hAnsi="Times New Roman" w:cs="Times New Roman"/>
          <w:sz w:val="24"/>
          <w:szCs w:val="24"/>
        </w:rPr>
        <w:t>аботе используются различные вид</w:t>
      </w:r>
      <w:r w:rsidR="000953F2" w:rsidRPr="00063460">
        <w:rPr>
          <w:rFonts w:ascii="Times New Roman" w:hAnsi="Times New Roman" w:cs="Times New Roman"/>
          <w:sz w:val="24"/>
          <w:szCs w:val="24"/>
        </w:rPr>
        <w:t xml:space="preserve">ы театров: настольный, стендовый, наручный, маски, куклы, декорации, костюмы для </w:t>
      </w:r>
      <w:r w:rsidR="00054E9B" w:rsidRPr="00063460">
        <w:rPr>
          <w:rFonts w:ascii="Times New Roman" w:hAnsi="Times New Roman" w:cs="Times New Roman"/>
          <w:sz w:val="24"/>
          <w:szCs w:val="24"/>
        </w:rPr>
        <w:t>ряженья</w:t>
      </w:r>
      <w:r w:rsidR="00A50625" w:rsidRPr="00063460">
        <w:rPr>
          <w:rFonts w:ascii="Times New Roman" w:hAnsi="Times New Roman" w:cs="Times New Roman"/>
          <w:sz w:val="24"/>
          <w:szCs w:val="24"/>
        </w:rPr>
        <w:t>, ткани. Очень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любимы</w:t>
      </w:r>
      <w:r w:rsidR="000953F2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7D34AD" w:rsidRPr="00063460">
        <w:rPr>
          <w:rFonts w:ascii="Times New Roman" w:hAnsi="Times New Roman" w:cs="Times New Roman"/>
          <w:sz w:val="24"/>
          <w:szCs w:val="24"/>
        </w:rPr>
        <w:t>малышами пальчиковые игры и упражнения. Ребята в восторге,</w:t>
      </w:r>
      <w:r w:rsidR="000953F2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7D34AD" w:rsidRPr="00063460">
        <w:rPr>
          <w:rFonts w:ascii="Times New Roman" w:hAnsi="Times New Roman" w:cs="Times New Roman"/>
          <w:sz w:val="24"/>
          <w:szCs w:val="24"/>
        </w:rPr>
        <w:t>когда на их ладошке оживает сказка. Затем в ход идет перчаточный театр, где на руке можно играть сразу несколькими героями. Также педагоги в своей работе активно используют артикуляцио</w:t>
      </w:r>
      <w:r w:rsidR="00054E9B" w:rsidRPr="00063460">
        <w:rPr>
          <w:rFonts w:ascii="Times New Roman" w:hAnsi="Times New Roman" w:cs="Times New Roman"/>
          <w:sz w:val="24"/>
          <w:szCs w:val="24"/>
        </w:rPr>
        <w:t>н</w:t>
      </w:r>
      <w:r w:rsidR="007D34AD" w:rsidRPr="00063460">
        <w:rPr>
          <w:rFonts w:ascii="Times New Roman" w:hAnsi="Times New Roman" w:cs="Times New Roman"/>
          <w:sz w:val="24"/>
          <w:szCs w:val="24"/>
        </w:rPr>
        <w:t>ную гимнастику</w:t>
      </w:r>
      <w:r w:rsidR="000953F2" w:rsidRPr="00063460">
        <w:rPr>
          <w:rFonts w:ascii="Times New Roman" w:hAnsi="Times New Roman" w:cs="Times New Roman"/>
          <w:sz w:val="24"/>
          <w:szCs w:val="24"/>
        </w:rPr>
        <w:t>, словестные игры и чистоговорки. Театрализованная деятельность</w:t>
      </w:r>
      <w:r w:rsidR="00A50625" w:rsidRPr="00063460">
        <w:rPr>
          <w:rFonts w:ascii="Times New Roman" w:hAnsi="Times New Roman" w:cs="Times New Roman"/>
          <w:sz w:val="24"/>
          <w:szCs w:val="24"/>
        </w:rPr>
        <w:t xml:space="preserve"> малышей</w:t>
      </w:r>
      <w:r w:rsidR="000953F2" w:rsidRPr="00063460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054E9B" w:rsidRPr="00063460">
        <w:rPr>
          <w:rFonts w:ascii="Times New Roman" w:hAnsi="Times New Roman" w:cs="Times New Roman"/>
          <w:sz w:val="24"/>
          <w:szCs w:val="24"/>
        </w:rPr>
        <w:t>с настольного театра</w:t>
      </w:r>
      <w:r w:rsidR="00B95D20" w:rsidRPr="00063460">
        <w:rPr>
          <w:rFonts w:ascii="Times New Roman" w:hAnsi="Times New Roman" w:cs="Times New Roman"/>
          <w:sz w:val="24"/>
          <w:szCs w:val="24"/>
        </w:rPr>
        <w:t>,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где используются плоскостные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054E9B" w:rsidRPr="00063460">
        <w:rPr>
          <w:rFonts w:ascii="Times New Roman" w:hAnsi="Times New Roman" w:cs="Times New Roman"/>
          <w:sz w:val="24"/>
          <w:szCs w:val="24"/>
        </w:rPr>
        <w:t>ы</w:t>
      </w:r>
      <w:r w:rsidR="00B95D20" w:rsidRPr="00063460">
        <w:rPr>
          <w:rFonts w:ascii="Times New Roman" w:hAnsi="Times New Roman" w:cs="Times New Roman"/>
          <w:sz w:val="24"/>
          <w:szCs w:val="24"/>
        </w:rPr>
        <w:t>,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. </w:t>
      </w:r>
      <w:r w:rsidR="00A50625" w:rsidRPr="00063460">
        <w:rPr>
          <w:rFonts w:ascii="Times New Roman" w:hAnsi="Times New Roman" w:cs="Times New Roman"/>
          <w:sz w:val="24"/>
          <w:szCs w:val="24"/>
        </w:rPr>
        <w:t>Ребята постарше о</w:t>
      </w:r>
      <w:r w:rsidR="00054E9B" w:rsidRPr="00063460">
        <w:rPr>
          <w:rFonts w:ascii="Times New Roman" w:hAnsi="Times New Roman" w:cs="Times New Roman"/>
          <w:sz w:val="24"/>
          <w:szCs w:val="24"/>
        </w:rPr>
        <w:t>собенно любят игры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7D34AD" w:rsidRPr="00063460">
        <w:rPr>
          <w:rFonts w:ascii="Times New Roman" w:hAnsi="Times New Roman" w:cs="Times New Roman"/>
          <w:sz w:val="24"/>
          <w:szCs w:val="24"/>
        </w:rPr>
        <w:t xml:space="preserve">драматизации по </w:t>
      </w:r>
      <w:r w:rsidR="00B95D20" w:rsidRPr="00063460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7D34AD" w:rsidRPr="00063460">
        <w:rPr>
          <w:rFonts w:ascii="Times New Roman" w:hAnsi="Times New Roman" w:cs="Times New Roman"/>
          <w:sz w:val="24"/>
          <w:szCs w:val="24"/>
        </w:rPr>
        <w:t>сказкам</w:t>
      </w:r>
      <w:r w:rsidR="00B95D20" w:rsidRPr="00063460">
        <w:rPr>
          <w:rFonts w:ascii="Times New Roman" w:hAnsi="Times New Roman" w:cs="Times New Roman"/>
          <w:sz w:val="24"/>
          <w:szCs w:val="24"/>
        </w:rPr>
        <w:t>: авторским, русским народным. Наиболее популярны из них: «Колобок», «Теремок», «Репка», «Заюшкина избушка», «Маша и медведь», «Под грибом», «Сказка о глупом мышонке» и многие другие.</w:t>
      </w:r>
      <w:r w:rsidR="00252F50">
        <w:rPr>
          <w:rFonts w:ascii="Times New Roman" w:hAnsi="Times New Roman" w:cs="Times New Roman"/>
          <w:sz w:val="24"/>
          <w:szCs w:val="24"/>
        </w:rPr>
        <w:t xml:space="preserve"> </w:t>
      </w:r>
      <w:r w:rsidR="00B947D0">
        <w:rPr>
          <w:rFonts w:ascii="Times New Roman" w:hAnsi="Times New Roman" w:cs="Times New Roman"/>
          <w:sz w:val="24"/>
          <w:szCs w:val="24"/>
        </w:rPr>
        <w:t>Очень часто инсценировки сказок обыгрываю</w:t>
      </w:r>
      <w:r w:rsidR="00485C81">
        <w:rPr>
          <w:rFonts w:ascii="Times New Roman" w:hAnsi="Times New Roman" w:cs="Times New Roman"/>
          <w:sz w:val="24"/>
          <w:szCs w:val="24"/>
        </w:rPr>
        <w:t>тся на праздниках и развлечениях.</w:t>
      </w:r>
      <w:bookmarkStart w:id="0" w:name="_GoBack"/>
      <w:bookmarkEnd w:id="0"/>
    </w:p>
    <w:p w:rsidR="00A50625" w:rsidRPr="00063460" w:rsidRDefault="00B95D20" w:rsidP="00252F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60">
        <w:rPr>
          <w:rFonts w:ascii="Times New Roman" w:hAnsi="Times New Roman" w:cs="Times New Roman"/>
          <w:sz w:val="24"/>
          <w:szCs w:val="24"/>
        </w:rPr>
        <w:t xml:space="preserve">Недавно в детском саду прошло методическое объединение по обмену опытом педагогов по данному направлению. Были проведены открытые </w:t>
      </w:r>
      <w:r w:rsidR="00054E9B" w:rsidRPr="00063460">
        <w:rPr>
          <w:rFonts w:ascii="Times New Roman" w:hAnsi="Times New Roman" w:cs="Times New Roman"/>
          <w:sz w:val="24"/>
          <w:szCs w:val="24"/>
        </w:rPr>
        <w:t>просмотры занятий</w:t>
      </w:r>
      <w:r w:rsidR="00A50625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Pr="00063460">
        <w:rPr>
          <w:rFonts w:ascii="Times New Roman" w:hAnsi="Times New Roman" w:cs="Times New Roman"/>
          <w:sz w:val="24"/>
          <w:szCs w:val="24"/>
        </w:rPr>
        <w:t>по развитию речи с элементами театрализованной деятельности</w:t>
      </w:r>
      <w:r w:rsidR="00A50625" w:rsidRPr="00063460">
        <w:rPr>
          <w:rFonts w:ascii="Times New Roman" w:hAnsi="Times New Roman" w:cs="Times New Roman"/>
          <w:sz w:val="24"/>
          <w:szCs w:val="24"/>
        </w:rPr>
        <w:t>: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во второй младшей группе № 5 «Пчелки»  по темам</w:t>
      </w:r>
      <w:r w:rsidRPr="00063460">
        <w:rPr>
          <w:rFonts w:ascii="Times New Roman" w:hAnsi="Times New Roman" w:cs="Times New Roman"/>
          <w:sz w:val="24"/>
          <w:szCs w:val="24"/>
        </w:rPr>
        <w:t xml:space="preserve"> «Репка»</w:t>
      </w:r>
      <w:r w:rsidR="00E047F7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Pr="00063460">
        <w:rPr>
          <w:rFonts w:ascii="Times New Roman" w:hAnsi="Times New Roman" w:cs="Times New Roman"/>
          <w:sz w:val="24"/>
          <w:szCs w:val="24"/>
        </w:rPr>
        <w:t xml:space="preserve"> Р.Э. Осиповой, </w:t>
      </w:r>
      <w:r w:rsidR="00E047F7" w:rsidRPr="00063460">
        <w:rPr>
          <w:rFonts w:ascii="Times New Roman" w:hAnsi="Times New Roman" w:cs="Times New Roman"/>
          <w:sz w:val="24"/>
          <w:szCs w:val="24"/>
        </w:rPr>
        <w:t>«Путешествие в гости к ска</w:t>
      </w:r>
      <w:r w:rsidR="00054E9B" w:rsidRPr="00063460">
        <w:rPr>
          <w:rFonts w:ascii="Times New Roman" w:hAnsi="Times New Roman" w:cs="Times New Roman"/>
          <w:sz w:val="24"/>
          <w:szCs w:val="24"/>
        </w:rPr>
        <w:t>зке» Ю.А. Столяровой</w:t>
      </w:r>
      <w:r w:rsidR="00E047F7" w:rsidRPr="00063460">
        <w:rPr>
          <w:rFonts w:ascii="Times New Roman" w:hAnsi="Times New Roman" w:cs="Times New Roman"/>
          <w:sz w:val="24"/>
          <w:szCs w:val="24"/>
        </w:rPr>
        <w:t>,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в группе компенсируюшей направленности № 6</w:t>
      </w:r>
      <w:r w:rsidR="00063460" w:rsidRPr="00063460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054E9B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E047F7" w:rsidRPr="00063460">
        <w:rPr>
          <w:rFonts w:ascii="Times New Roman" w:hAnsi="Times New Roman" w:cs="Times New Roman"/>
          <w:sz w:val="24"/>
          <w:szCs w:val="24"/>
        </w:rPr>
        <w:t xml:space="preserve"> «Тере</w:t>
      </w:r>
      <w:r w:rsidR="00054E9B" w:rsidRPr="00063460">
        <w:rPr>
          <w:rFonts w:ascii="Times New Roman" w:hAnsi="Times New Roman" w:cs="Times New Roman"/>
          <w:sz w:val="24"/>
          <w:szCs w:val="24"/>
        </w:rPr>
        <w:t>мок» С.В. Григорьевой</w:t>
      </w:r>
      <w:r w:rsidR="00E047F7" w:rsidRPr="00063460">
        <w:rPr>
          <w:rFonts w:ascii="Times New Roman" w:hAnsi="Times New Roman" w:cs="Times New Roman"/>
          <w:sz w:val="24"/>
          <w:szCs w:val="24"/>
        </w:rPr>
        <w:t xml:space="preserve">.  </w:t>
      </w:r>
      <w:r w:rsidR="00935E1C">
        <w:rPr>
          <w:rFonts w:ascii="Times New Roman" w:hAnsi="Times New Roman" w:cs="Times New Roman"/>
          <w:sz w:val="24"/>
          <w:szCs w:val="24"/>
        </w:rPr>
        <w:t>Воспитатели</w:t>
      </w:r>
      <w:r w:rsidR="00A50625" w:rsidRPr="00063460">
        <w:rPr>
          <w:rFonts w:ascii="Times New Roman" w:hAnsi="Times New Roman" w:cs="Times New Roman"/>
          <w:sz w:val="24"/>
          <w:szCs w:val="24"/>
        </w:rPr>
        <w:t xml:space="preserve"> творчески, с мастерством подошли к проведению</w:t>
      </w:r>
      <w:r w:rsidR="00356ED3">
        <w:rPr>
          <w:rFonts w:ascii="Times New Roman" w:hAnsi="Times New Roman" w:cs="Times New Roman"/>
          <w:sz w:val="24"/>
          <w:szCs w:val="24"/>
        </w:rPr>
        <w:t xml:space="preserve"> данных мероприятий. Маленькие актеры были</w:t>
      </w:r>
      <w:r w:rsidR="00A50625" w:rsidRPr="00063460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356ED3">
        <w:rPr>
          <w:rFonts w:ascii="Times New Roman" w:hAnsi="Times New Roman" w:cs="Times New Roman"/>
          <w:sz w:val="24"/>
          <w:szCs w:val="24"/>
        </w:rPr>
        <w:t>ы, эмоциональны, с восторгом</w:t>
      </w:r>
      <w:r w:rsidR="00A50625" w:rsidRPr="00063460">
        <w:rPr>
          <w:rFonts w:ascii="Times New Roman" w:hAnsi="Times New Roman" w:cs="Times New Roman"/>
          <w:sz w:val="24"/>
          <w:szCs w:val="24"/>
        </w:rPr>
        <w:t xml:space="preserve"> </w:t>
      </w:r>
      <w:r w:rsidR="00935E1C">
        <w:rPr>
          <w:rFonts w:ascii="Times New Roman" w:hAnsi="Times New Roman" w:cs="Times New Roman"/>
          <w:sz w:val="24"/>
          <w:szCs w:val="24"/>
        </w:rPr>
        <w:t>пере</w:t>
      </w:r>
      <w:r w:rsidR="00A50625" w:rsidRPr="00063460">
        <w:rPr>
          <w:rFonts w:ascii="Times New Roman" w:hAnsi="Times New Roman" w:cs="Times New Roman"/>
          <w:sz w:val="24"/>
          <w:szCs w:val="24"/>
        </w:rPr>
        <w:t>воплощались в образы любимых героев.</w:t>
      </w:r>
    </w:p>
    <w:p w:rsidR="00187AE4" w:rsidRDefault="00187AE4" w:rsidP="00063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60">
        <w:rPr>
          <w:rFonts w:ascii="Times New Roman" w:hAnsi="Times New Roman" w:cs="Times New Roman"/>
          <w:sz w:val="24"/>
          <w:szCs w:val="24"/>
        </w:rPr>
        <w:t xml:space="preserve">В дальнейшей своей работе педагоги детского сада «Звездочка» планируют продолжить работу по данному направлению, так как театрализованная деятельность развивает </w:t>
      </w:r>
      <w:r w:rsidRPr="00063460">
        <w:rPr>
          <w:rFonts w:ascii="Times New Roman" w:hAnsi="Times New Roman" w:cs="Times New Roman"/>
          <w:sz w:val="24"/>
          <w:szCs w:val="24"/>
        </w:rPr>
        <w:lastRenderedPageBreak/>
        <w:t>речь детей, а также является источником развития их эмоциональных открытий, приобщению к духовному богатству, что особенно важно в современном мире.</w:t>
      </w:r>
    </w:p>
    <w:p w:rsidR="00B947D0" w:rsidRDefault="00B947D0" w:rsidP="00063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D0" w:rsidRPr="00063460" w:rsidRDefault="00B947D0" w:rsidP="00063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№ 5 «Звездочка» М. Белеванцева</w:t>
      </w:r>
    </w:p>
    <w:p w:rsidR="00050C56" w:rsidRDefault="00B95D20" w:rsidP="0006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1C" w:rsidRDefault="00935E1C" w:rsidP="0006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E1C" w:rsidRDefault="00601A8A" w:rsidP="0006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E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A1D7FF" wp14:editId="70E813B9">
            <wp:simplePos x="0" y="0"/>
            <wp:positionH relativeFrom="column">
              <wp:posOffset>386715</wp:posOffset>
            </wp:positionH>
            <wp:positionV relativeFrom="paragraph">
              <wp:posOffset>-253365</wp:posOffset>
            </wp:positionV>
            <wp:extent cx="5181600" cy="3543300"/>
            <wp:effectExtent l="0" t="0" r="0" b="0"/>
            <wp:wrapNone/>
            <wp:docPr id="1" name="Рисунок 1" descr="C:\Users\Марина Александровна\Desktop\IMG-202312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андровна\Desktop\IMG-20231228-WA0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1C" w:rsidRPr="00063460" w:rsidRDefault="00601A8A" w:rsidP="0006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2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7F99C6" wp14:editId="173AE546">
            <wp:simplePos x="0" y="0"/>
            <wp:positionH relativeFrom="column">
              <wp:posOffset>2882265</wp:posOffset>
            </wp:positionH>
            <wp:positionV relativeFrom="paragraph">
              <wp:posOffset>3625216</wp:posOffset>
            </wp:positionV>
            <wp:extent cx="3028950" cy="4114800"/>
            <wp:effectExtent l="0" t="0" r="0" b="0"/>
            <wp:wrapNone/>
            <wp:docPr id="4" name="Рисунок 4" descr="C:\Users\Марина Александровна\Desktop\IMG-202312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Александровна\Desktop\IMG-20231228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E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E75949" wp14:editId="7D58FD0A">
            <wp:simplePos x="0" y="0"/>
            <wp:positionH relativeFrom="column">
              <wp:posOffset>-670560</wp:posOffset>
            </wp:positionH>
            <wp:positionV relativeFrom="paragraph">
              <wp:posOffset>3577589</wp:posOffset>
            </wp:positionV>
            <wp:extent cx="3228975" cy="4162425"/>
            <wp:effectExtent l="0" t="0" r="9525" b="9525"/>
            <wp:wrapNone/>
            <wp:docPr id="3" name="Рисунок 3" descr="C:\Users\Марина Александровна\Desktop\IMG-202312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Александровна\Desktop\IMG-20231228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E1C" w:rsidRPr="000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50C56"/>
    <w:rsid w:val="00054E9B"/>
    <w:rsid w:val="00063460"/>
    <w:rsid w:val="000953F2"/>
    <w:rsid w:val="00187AE4"/>
    <w:rsid w:val="00252F50"/>
    <w:rsid w:val="00356ED3"/>
    <w:rsid w:val="00485C81"/>
    <w:rsid w:val="004B6778"/>
    <w:rsid w:val="005B5D06"/>
    <w:rsid w:val="00601A8A"/>
    <w:rsid w:val="0073604A"/>
    <w:rsid w:val="007D34AD"/>
    <w:rsid w:val="00831161"/>
    <w:rsid w:val="008D327A"/>
    <w:rsid w:val="00935E1C"/>
    <w:rsid w:val="00A35B62"/>
    <w:rsid w:val="00A50625"/>
    <w:rsid w:val="00B947D0"/>
    <w:rsid w:val="00B95D20"/>
    <w:rsid w:val="00BA7AEC"/>
    <w:rsid w:val="00E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FC4C-4DFA-4423-9F8C-A261CA1B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8</cp:revision>
  <dcterms:created xsi:type="dcterms:W3CDTF">2023-12-28T03:04:00Z</dcterms:created>
  <dcterms:modified xsi:type="dcterms:W3CDTF">2024-01-17T04:17:00Z</dcterms:modified>
</cp:coreProperties>
</file>